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7FC" w:rsidRPr="00C46155" w:rsidRDefault="00AC07FC" w:rsidP="00C46155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4"/>
        </w:rPr>
      </w:pPr>
      <w:r w:rsidRPr="00C4615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4"/>
        </w:rPr>
        <w:t>Distribution</w:t>
      </w:r>
    </w:p>
    <w:p w:rsidR="00D84881" w:rsidRPr="00C46155" w:rsidRDefault="00D84881" w:rsidP="007147ED">
      <w:pPr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615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Classification</w:t>
      </w:r>
      <w:r w:rsidR="00AC07FC" w:rsidRPr="00C4615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:  </w:t>
      </w:r>
      <w:r w:rsidR="00337CD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Part</w:t>
      </w:r>
      <w:r w:rsidR="00A562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Time </w:t>
      </w:r>
      <w:r w:rsidR="00337CD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Non-</w:t>
      </w:r>
      <w:r w:rsidR="00AC07FC" w:rsidRPr="00C461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Exempt</w:t>
      </w:r>
      <w:r w:rsidR="00337C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20 hours a week</w:t>
      </w:r>
    </w:p>
    <w:p w:rsidR="005C088F" w:rsidRPr="00C46155" w:rsidRDefault="00D84881" w:rsidP="007147ED">
      <w:pPr>
        <w:spacing w:after="0" w:line="330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C4615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Reports to</w:t>
      </w:r>
      <w:r w:rsidR="00AC07FC" w:rsidRPr="00C4615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  Executive Pastor</w:t>
      </w:r>
    </w:p>
    <w:p w:rsidR="005C088F" w:rsidRPr="00C46155" w:rsidRDefault="00D84881" w:rsidP="007147ED">
      <w:pPr>
        <w:spacing w:after="0" w:line="330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C4615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Date</w:t>
      </w:r>
      <w:r w:rsidR="00337CD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  November 9</w:t>
      </w:r>
      <w:r w:rsidR="00AC07FC" w:rsidRPr="00C4615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2018</w:t>
      </w:r>
    </w:p>
    <w:p w:rsidR="00C46155" w:rsidRPr="00C46155" w:rsidRDefault="00C46155" w:rsidP="007147ED">
      <w:pPr>
        <w:spacing w:after="0" w:line="330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D84881" w:rsidRPr="00C46155" w:rsidRDefault="00D84881" w:rsidP="007147ED">
      <w:pPr>
        <w:spacing w:after="0" w:line="330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461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JOB DESCRIPTION</w:t>
      </w:r>
    </w:p>
    <w:p w:rsidR="00D84881" w:rsidRPr="00C46155" w:rsidRDefault="00AC07FC" w:rsidP="007147ED">
      <w:pPr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61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Distribution Manager </w:t>
      </w:r>
      <w:bookmarkStart w:id="0" w:name="_GoBack"/>
      <w:bookmarkEnd w:id="0"/>
      <w:proofErr w:type="gramStart"/>
      <w:r w:rsidR="005C088F" w:rsidRPr="00C461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orders</w:t>
      </w:r>
      <w:proofErr w:type="gramEnd"/>
      <w:r w:rsidRPr="00C461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purchases, distributes supplies, handles inbound and outbound mailings, and stocks office supplies.  Notary notarizes documents employees of Summit.</w:t>
      </w:r>
    </w:p>
    <w:p w:rsidR="00C46155" w:rsidRPr="00C46155" w:rsidRDefault="00C46155" w:rsidP="007147ED">
      <w:pPr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C088F" w:rsidRPr="00C46155" w:rsidRDefault="00A34913" w:rsidP="007147ED">
      <w:pPr>
        <w:spacing w:after="0" w:line="330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RESPONSIBILITIES AND DUTIES</w:t>
      </w:r>
    </w:p>
    <w:p w:rsidR="007147ED" w:rsidRPr="00C46155" w:rsidRDefault="007147ED" w:rsidP="007147E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61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Purchases and distributes office supplies from various sources.</w:t>
      </w:r>
    </w:p>
    <w:p w:rsidR="007147ED" w:rsidRPr="00C46155" w:rsidRDefault="007147ED" w:rsidP="007147E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61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Performs mail and freight receiving, shipping, and distribution.</w:t>
      </w:r>
      <w:r w:rsidR="00152BEA" w:rsidRPr="00C461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Serve as liaison for mail service and other departments</w:t>
      </w:r>
      <w:r w:rsidR="009C31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include executive’s mail/packages.</w:t>
      </w:r>
    </w:p>
    <w:p w:rsidR="007147ED" w:rsidRPr="00C46155" w:rsidRDefault="007147ED" w:rsidP="007147E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61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Maintains knowledge of mail and freight regulation and cost.  Ensures there are funds available for large bulk mail outs.</w:t>
      </w:r>
    </w:p>
    <w:p w:rsidR="00152BEA" w:rsidRPr="00C46155" w:rsidRDefault="00152BEA" w:rsidP="00152BE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61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Sort, distribute and collect U.S. Mail, USPS and FedEx mail.</w:t>
      </w:r>
    </w:p>
    <w:p w:rsidR="00152BEA" w:rsidRPr="00C46155" w:rsidRDefault="00152BEA" w:rsidP="00152BE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61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Pick up and deliver materials for special mailings</w:t>
      </w:r>
    </w:p>
    <w:p w:rsidR="00426392" w:rsidRPr="00C46155" w:rsidRDefault="00426392" w:rsidP="0042639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61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Order necessary mailing materials.</w:t>
      </w:r>
    </w:p>
    <w:p w:rsidR="007147ED" w:rsidRPr="00C46155" w:rsidRDefault="009E6FAB" w:rsidP="007147E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61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Orders, purchases and distributes </w:t>
      </w:r>
      <w:r w:rsidR="007147ED" w:rsidRPr="00C461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departments with paper and office supplies.</w:t>
      </w:r>
    </w:p>
    <w:p w:rsidR="007147ED" w:rsidRPr="00C46155" w:rsidRDefault="007147ED" w:rsidP="007147E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61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Part of receptionist team providing relief breaks and lunch one day a week and as needed.</w:t>
      </w:r>
    </w:p>
    <w:p w:rsidR="007147ED" w:rsidRPr="00C46155" w:rsidRDefault="007147ED" w:rsidP="007147E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61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Codes receipts and invoices for credit card purchases made by other departments.</w:t>
      </w:r>
    </w:p>
    <w:p w:rsidR="0051610F" w:rsidRDefault="0051610F" w:rsidP="007147E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61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Purchaser for “Chosen” </w:t>
      </w:r>
      <w:r w:rsidR="009C31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(Women’s Conference) </w:t>
      </w:r>
      <w:r w:rsidRPr="00C461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Kitchen and Café items</w:t>
      </w:r>
    </w:p>
    <w:p w:rsidR="00D32369" w:rsidRPr="00D32369" w:rsidRDefault="00D32369" w:rsidP="00D3236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61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Coordinates with special events for food purchases.</w:t>
      </w:r>
    </w:p>
    <w:p w:rsidR="009E6FAB" w:rsidRPr="00C46155" w:rsidRDefault="009E6FAB" w:rsidP="009E6FA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61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Coordinates</w:t>
      </w:r>
      <w:r w:rsidR="00D71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/organizes</w:t>
      </w:r>
      <w:r w:rsidRPr="00C461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set up and breaks down lunch for monthly staff </w:t>
      </w:r>
      <w:r w:rsidR="00D71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meetings</w:t>
      </w:r>
    </w:p>
    <w:p w:rsidR="009E6FAB" w:rsidRPr="00C46155" w:rsidRDefault="009E6FAB" w:rsidP="009E6FA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61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Purchases birthday cards for each staff member to be presented at monthly staff meetings.</w:t>
      </w:r>
    </w:p>
    <w:p w:rsidR="0088538E" w:rsidRDefault="0088538E" w:rsidP="007147ED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C088F" w:rsidRPr="00C46155" w:rsidRDefault="00D84881" w:rsidP="007147ED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461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Supervisory Responsibility</w:t>
      </w:r>
    </w:p>
    <w:p w:rsidR="00D84881" w:rsidRPr="00C46155" w:rsidRDefault="00337CDD" w:rsidP="007147ED">
      <w:pPr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 supervisory responsibilities</w:t>
      </w:r>
    </w:p>
    <w:p w:rsidR="009E6FAB" w:rsidRPr="00C46155" w:rsidRDefault="00D84881" w:rsidP="007147ED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461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Physical Demands</w:t>
      </w:r>
    </w:p>
    <w:p w:rsidR="00D84881" w:rsidRPr="00C46155" w:rsidRDefault="00A562E5" w:rsidP="007147ED">
      <w:pPr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562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While performing the duties of this job, the employee is regularly required talk or hear, communicate confidently over the telephone and in person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 </w:t>
      </w:r>
      <w:r w:rsidR="00D84881" w:rsidRPr="00C461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employee is occasionally required to sit; climb or balance; and stoop, kneel, crouch or crawl. The employee must frequently lift and/or move up to </w:t>
      </w:r>
      <w:r w:rsidR="00426392" w:rsidRPr="00C461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D84881" w:rsidRPr="00C461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0 pounds and occasionally lift and/or move up to </w:t>
      </w:r>
      <w:r w:rsidR="00426392" w:rsidRPr="00C461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40</w:t>
      </w:r>
      <w:r w:rsidR="00D84881" w:rsidRPr="00C461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pounds. Specific vision abilities required by this job include close vision, distance vision, color vision, peripheral vision, depth perception and ability to adjust focus.</w:t>
      </w:r>
    </w:p>
    <w:p w:rsidR="005C088F" w:rsidRPr="00C46155" w:rsidRDefault="00D84881" w:rsidP="007147ED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461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Position Type/Expected Hours of Work</w:t>
      </w:r>
    </w:p>
    <w:p w:rsidR="00D84881" w:rsidRPr="00C46155" w:rsidRDefault="00D710EA" w:rsidP="007147ED">
      <w:pPr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</w:t>
      </w:r>
      <w:r w:rsidR="00337C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art</w:t>
      </w:r>
      <w:r w:rsidR="00D84881" w:rsidRPr="00C461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-time position,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normal work days Monday thru</w:t>
      </w:r>
      <w:r w:rsidR="00D84881" w:rsidRPr="00C461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26392" w:rsidRPr="00C461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Thursday</w:t>
      </w:r>
      <w:r w:rsidR="00D84881" w:rsidRPr="00C461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approximately </w:t>
      </w:r>
      <w:r w:rsidR="00337C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 hours a week.</w:t>
      </w:r>
    </w:p>
    <w:p w:rsidR="005C088F" w:rsidRPr="00C46155" w:rsidRDefault="00D84881" w:rsidP="007147ED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461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Travel</w:t>
      </w:r>
    </w:p>
    <w:p w:rsidR="00D84881" w:rsidRDefault="00C52FF1" w:rsidP="007147ED">
      <w:pPr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61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Local travel.  </w:t>
      </w:r>
      <w:r w:rsidR="00426392" w:rsidRPr="00C461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Ability to travel in privately owned vehicle to pick up supplies and orders, and mail items.  Mileage will be tracked and reimbursed at IRS mileage rate.</w:t>
      </w:r>
    </w:p>
    <w:p w:rsidR="00A34913" w:rsidRDefault="00A34913" w:rsidP="007147ED">
      <w:pPr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34913" w:rsidRPr="00C46155" w:rsidRDefault="00A34913" w:rsidP="00A34913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QUALIFICATIONS:</w:t>
      </w:r>
    </w:p>
    <w:p w:rsidR="00A34913" w:rsidRPr="00C46155" w:rsidRDefault="00A34913" w:rsidP="00A34913">
      <w:pPr>
        <w:pStyle w:val="ListParagraph"/>
        <w:numPr>
          <w:ilvl w:val="0"/>
          <w:numId w:val="10"/>
        </w:numPr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61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Oral communication—speaks clearly and persuasively in positive or negative situations, demonstrates group presentation skills and conducts meetings.</w:t>
      </w:r>
    </w:p>
    <w:p w:rsidR="00A34913" w:rsidRPr="00C46155" w:rsidRDefault="00A34913" w:rsidP="00A34913">
      <w:pPr>
        <w:pStyle w:val="ListParagraph"/>
        <w:numPr>
          <w:ilvl w:val="0"/>
          <w:numId w:val="10"/>
        </w:numPr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61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Written Communication—edits work for spelling and grammar, presents numerical data effectively and is able to read and interpret written information.</w:t>
      </w:r>
    </w:p>
    <w:p w:rsidR="00A34913" w:rsidRPr="00C46155" w:rsidRDefault="00A34913" w:rsidP="00A34913">
      <w:pPr>
        <w:pStyle w:val="ListParagraph"/>
        <w:numPr>
          <w:ilvl w:val="0"/>
          <w:numId w:val="10"/>
        </w:numPr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61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Computer Skills</w:t>
      </w:r>
      <w:r w:rsidR="009C31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Microsoft Office, Office 365, Fellowship One and Service U</w:t>
      </w:r>
    </w:p>
    <w:p w:rsidR="00A34913" w:rsidRPr="00C46155" w:rsidRDefault="00A34913" w:rsidP="00A34913">
      <w:pPr>
        <w:pStyle w:val="ListParagraph"/>
        <w:numPr>
          <w:ilvl w:val="0"/>
          <w:numId w:val="10"/>
        </w:numPr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61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Quality control—the individual demonstrates accuracy and thoroughness and monitors own work to ensure quality.</w:t>
      </w:r>
    </w:p>
    <w:p w:rsidR="00A34913" w:rsidRPr="00C46155" w:rsidRDefault="00A34913" w:rsidP="00A34913">
      <w:pPr>
        <w:pStyle w:val="ListParagraph"/>
        <w:numPr>
          <w:ilvl w:val="0"/>
          <w:numId w:val="10"/>
        </w:numPr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61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Adaptability—adapts to changes in the work environment, manages competing demands and is able to deal with frequent change, delays or unexpected events.</w:t>
      </w:r>
    </w:p>
    <w:p w:rsidR="00A34913" w:rsidRPr="00C46155" w:rsidRDefault="00A34913" w:rsidP="00A34913">
      <w:pPr>
        <w:pStyle w:val="ListParagraph"/>
        <w:numPr>
          <w:ilvl w:val="0"/>
          <w:numId w:val="10"/>
        </w:numPr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61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Dependability—the individual is consistently at work and on time, follows instructions, responds to management direction and solicits feedback to improve performance.</w:t>
      </w:r>
    </w:p>
    <w:p w:rsidR="00A34913" w:rsidRPr="00C46155" w:rsidRDefault="00A34913" w:rsidP="007147ED">
      <w:pPr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C088F" w:rsidRPr="00C46155" w:rsidRDefault="00D84881" w:rsidP="00426392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461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Required Education and Experience</w:t>
      </w:r>
    </w:p>
    <w:p w:rsidR="00D84881" w:rsidRPr="00C46155" w:rsidRDefault="00D84881" w:rsidP="00426392">
      <w:pPr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61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High school diploma or GED.</w:t>
      </w:r>
    </w:p>
    <w:p w:rsidR="009A4894" w:rsidRDefault="009A4894" w:rsidP="00426392">
      <w:pPr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61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Computer </w:t>
      </w:r>
      <w:r w:rsidRPr="009C31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proficiency</w:t>
      </w:r>
      <w:r w:rsidR="009C31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with Microsoft Office (Word and Excel) and Office 365</w:t>
      </w:r>
      <w:r w:rsidR="00C46155" w:rsidRPr="00C461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C311C" w:rsidRPr="00C46155" w:rsidRDefault="009C311C" w:rsidP="00426392">
      <w:pPr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Notary (or ability to obtain once hired)</w:t>
      </w:r>
    </w:p>
    <w:p w:rsidR="009A4894" w:rsidRPr="00C46155" w:rsidRDefault="009A4894" w:rsidP="00426392">
      <w:pPr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A4894" w:rsidRPr="00C46155" w:rsidRDefault="00D84881" w:rsidP="00DB100D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461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Preferred Education and Experience</w:t>
      </w:r>
    </w:p>
    <w:p w:rsidR="00DB100D" w:rsidRPr="00C46155" w:rsidRDefault="00DB100D" w:rsidP="009A489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155">
        <w:rPr>
          <w:rFonts w:ascii="Times New Roman" w:hAnsi="Times New Roman" w:cs="Times New Roman"/>
          <w:color w:val="000000" w:themeColor="text1"/>
          <w:sz w:val="24"/>
          <w:szCs w:val="24"/>
        </w:rPr>
        <w:t>Time Management Ability</w:t>
      </w:r>
    </w:p>
    <w:p w:rsidR="00DB100D" w:rsidRPr="00C46155" w:rsidRDefault="00DB100D" w:rsidP="009A489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155">
        <w:rPr>
          <w:rFonts w:ascii="Times New Roman" w:hAnsi="Times New Roman" w:cs="Times New Roman"/>
          <w:color w:val="000000" w:themeColor="text1"/>
          <w:sz w:val="24"/>
          <w:szCs w:val="24"/>
        </w:rPr>
        <w:t>Ability to Prioritize</w:t>
      </w:r>
    </w:p>
    <w:p w:rsidR="00DB100D" w:rsidRPr="00C46155" w:rsidRDefault="00DB100D" w:rsidP="009A489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155">
        <w:rPr>
          <w:rFonts w:ascii="Times New Roman" w:hAnsi="Times New Roman" w:cs="Times New Roman"/>
          <w:color w:val="000000" w:themeColor="text1"/>
          <w:sz w:val="24"/>
          <w:szCs w:val="24"/>
        </w:rPr>
        <w:t>Self-Directed</w:t>
      </w:r>
    </w:p>
    <w:p w:rsidR="00DB100D" w:rsidRPr="00C46155" w:rsidRDefault="00DB100D" w:rsidP="009A489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155">
        <w:rPr>
          <w:rFonts w:ascii="Times New Roman" w:hAnsi="Times New Roman" w:cs="Times New Roman"/>
          <w:color w:val="000000" w:themeColor="text1"/>
          <w:sz w:val="24"/>
          <w:szCs w:val="24"/>
        </w:rPr>
        <w:t>Inventory Control</w:t>
      </w:r>
    </w:p>
    <w:p w:rsidR="00DB100D" w:rsidRPr="00C46155" w:rsidRDefault="00DB100D" w:rsidP="009A489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155">
        <w:rPr>
          <w:rFonts w:ascii="Times New Roman" w:hAnsi="Times New Roman" w:cs="Times New Roman"/>
          <w:color w:val="000000" w:themeColor="text1"/>
          <w:sz w:val="24"/>
          <w:szCs w:val="24"/>
        </w:rPr>
        <w:t>Professional Demeanor</w:t>
      </w:r>
    </w:p>
    <w:p w:rsidR="009A4894" w:rsidRPr="00C46155" w:rsidRDefault="009A4894" w:rsidP="007147ED">
      <w:pPr>
        <w:spacing w:after="0" w:line="330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5C088F" w:rsidRPr="00C46155" w:rsidRDefault="00D84881" w:rsidP="007147ED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461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Additional Eligibility Qualifications</w:t>
      </w:r>
    </w:p>
    <w:p w:rsidR="00D84881" w:rsidRPr="00C46155" w:rsidRDefault="00426392" w:rsidP="007147ED">
      <w:pPr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61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Must be eligible to work in the US</w:t>
      </w:r>
    </w:p>
    <w:p w:rsidR="00D84881" w:rsidRPr="00C46155" w:rsidRDefault="00D84881" w:rsidP="007147ED">
      <w:pPr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C088F" w:rsidRPr="00C46155" w:rsidRDefault="00D84881" w:rsidP="007147ED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461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Signatures</w:t>
      </w:r>
    </w:p>
    <w:p w:rsidR="00D84881" w:rsidRPr="00C46155" w:rsidRDefault="00D84881" w:rsidP="007147ED">
      <w:pPr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61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This job description has been approved by all levels of management:</w:t>
      </w:r>
    </w:p>
    <w:p w:rsidR="005C088F" w:rsidRPr="00C46155" w:rsidRDefault="005C088F" w:rsidP="007147ED">
      <w:pPr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84881" w:rsidRPr="00C46155" w:rsidRDefault="00D84881" w:rsidP="007147ED">
      <w:pPr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61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Manager____________________________________________________</w:t>
      </w:r>
    </w:p>
    <w:p w:rsidR="00426392" w:rsidRPr="00C46155" w:rsidRDefault="00426392" w:rsidP="007147ED">
      <w:pPr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84881" w:rsidRPr="00C46155" w:rsidRDefault="00D84881" w:rsidP="007147ED">
      <w:pPr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61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HR_________________________________________________________</w:t>
      </w:r>
    </w:p>
    <w:p w:rsidR="00426392" w:rsidRPr="00C46155" w:rsidRDefault="00426392" w:rsidP="007147ED">
      <w:pPr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84881" w:rsidRPr="00C46155" w:rsidRDefault="00D84881" w:rsidP="007147ED">
      <w:pPr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61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Employee signature below constitutes employee's understanding of the requirements, essential functions and duties of the position.</w:t>
      </w:r>
    </w:p>
    <w:p w:rsidR="00426392" w:rsidRPr="00C46155" w:rsidRDefault="00426392" w:rsidP="007147ED">
      <w:pPr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84881" w:rsidRPr="00C46155" w:rsidRDefault="00D84881" w:rsidP="007147ED">
      <w:pPr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61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Employee__________________________________ Date_____________</w:t>
      </w:r>
    </w:p>
    <w:sectPr w:rsidR="00D84881" w:rsidRPr="00C461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33DC9"/>
    <w:multiLevelType w:val="hybridMultilevel"/>
    <w:tmpl w:val="0B52A5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AC6F86"/>
    <w:multiLevelType w:val="multilevel"/>
    <w:tmpl w:val="D9761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910472"/>
    <w:multiLevelType w:val="multilevel"/>
    <w:tmpl w:val="5F6AC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A063CB"/>
    <w:multiLevelType w:val="multilevel"/>
    <w:tmpl w:val="4928D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E87553"/>
    <w:multiLevelType w:val="multilevel"/>
    <w:tmpl w:val="5FF6D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E07E0C"/>
    <w:multiLevelType w:val="multilevel"/>
    <w:tmpl w:val="AD367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5364BF"/>
    <w:multiLevelType w:val="multilevel"/>
    <w:tmpl w:val="6E0407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66E813F3"/>
    <w:multiLevelType w:val="multilevel"/>
    <w:tmpl w:val="E56AB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8D4D96"/>
    <w:multiLevelType w:val="multilevel"/>
    <w:tmpl w:val="721AB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5B573E5"/>
    <w:multiLevelType w:val="multilevel"/>
    <w:tmpl w:val="D9761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5"/>
  </w:num>
  <w:num w:numId="5">
    <w:abstractNumId w:val="8"/>
  </w:num>
  <w:num w:numId="6">
    <w:abstractNumId w:val="3"/>
  </w:num>
  <w:num w:numId="7">
    <w:abstractNumId w:val="4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881"/>
    <w:rsid w:val="000C6D2F"/>
    <w:rsid w:val="00152BEA"/>
    <w:rsid w:val="00337CDD"/>
    <w:rsid w:val="003C7C43"/>
    <w:rsid w:val="00426392"/>
    <w:rsid w:val="0051610F"/>
    <w:rsid w:val="005C088F"/>
    <w:rsid w:val="00681987"/>
    <w:rsid w:val="007147ED"/>
    <w:rsid w:val="0088538E"/>
    <w:rsid w:val="009A4894"/>
    <w:rsid w:val="009C311C"/>
    <w:rsid w:val="009E6FAB"/>
    <w:rsid w:val="00A34913"/>
    <w:rsid w:val="00A562E5"/>
    <w:rsid w:val="00A961FC"/>
    <w:rsid w:val="00AC07FC"/>
    <w:rsid w:val="00AD3DC6"/>
    <w:rsid w:val="00C46155"/>
    <w:rsid w:val="00C52FF1"/>
    <w:rsid w:val="00D32369"/>
    <w:rsid w:val="00D5553D"/>
    <w:rsid w:val="00D710EA"/>
    <w:rsid w:val="00D84881"/>
    <w:rsid w:val="00DB100D"/>
    <w:rsid w:val="00F2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A33DB3-1B7D-4B32-BFCE-E6660B9CC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848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8488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84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26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4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999999"/>
            <w:right w:val="none" w:sz="0" w:space="0" w:color="auto"/>
          </w:divBdr>
        </w:div>
        <w:div w:id="6869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</dc:creator>
  <cp:keywords/>
  <dc:description/>
  <cp:lastModifiedBy>HR</cp:lastModifiedBy>
  <cp:revision>8</cp:revision>
  <dcterms:created xsi:type="dcterms:W3CDTF">2018-11-09T13:46:00Z</dcterms:created>
  <dcterms:modified xsi:type="dcterms:W3CDTF">2019-04-18T19:09:00Z</dcterms:modified>
</cp:coreProperties>
</file>